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4B1C" w14:textId="2A0339FA" w:rsidR="00D61F79" w:rsidRDefault="00D61F79" w:rsidP="00F13EC7">
      <w:pPr>
        <w:pStyle w:val="NormalWeb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noProof/>
          <w:spacing w:val="-10"/>
          <w:kern w:val="28"/>
          <w:sz w:val="36"/>
          <w:szCs w:val="36"/>
          <w:lang w:val="pt-BR"/>
          <w14:ligatures w14:val="standardContextual"/>
        </w:rPr>
        <w:drawing>
          <wp:inline distT="0" distB="0" distL="0" distR="0" wp14:anchorId="7BB5F58E" wp14:editId="1CB0DAD2">
            <wp:extent cx="1038386" cy="1038386"/>
            <wp:effectExtent l="0" t="0" r="3175" b="3175"/>
            <wp:docPr id="2" name="Image 2" descr="Une image contenant texte, Police, logo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logo, affich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98" cy="105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458" w:rsidRPr="005B5458">
        <w:rPr>
          <w:rFonts w:asciiTheme="majorHAnsi" w:eastAsiaTheme="majorEastAsia" w:hAnsiTheme="majorHAnsi" w:cstheme="majorBidi"/>
          <w:noProof/>
          <w:spacing w:val="-10"/>
          <w:kern w:val="28"/>
          <w:sz w:val="36"/>
          <w:szCs w:val="36"/>
          <w:lang w:val="pt-BR"/>
        </w:rPr>
        <w:drawing>
          <wp:inline distT="0" distB="0" distL="0" distR="0" wp14:anchorId="18248F67" wp14:editId="6D960D51">
            <wp:extent cx="1696720" cy="1116935"/>
            <wp:effectExtent l="0" t="0" r="5080" b="1270"/>
            <wp:docPr id="377879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791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6083" cy="115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458" w:rsidRPr="005B5458">
        <w:rPr>
          <w:rFonts w:asciiTheme="majorHAnsi" w:eastAsiaTheme="majorEastAsia" w:hAnsiTheme="majorHAnsi" w:cstheme="majorBidi"/>
          <w:noProof/>
          <w:spacing w:val="-10"/>
          <w:kern w:val="28"/>
          <w:sz w:val="36"/>
          <w:szCs w:val="36"/>
        </w:rPr>
        <w:drawing>
          <wp:inline distT="0" distB="0" distL="0" distR="0" wp14:anchorId="16C112D0" wp14:editId="7FD76543">
            <wp:extent cx="1708932" cy="883931"/>
            <wp:effectExtent l="0" t="0" r="5715" b="5080"/>
            <wp:docPr id="14667737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7737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5751" cy="9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90B8" w14:textId="77777777" w:rsidR="00BE2FF7" w:rsidRPr="005062A0" w:rsidRDefault="00BE2FF7" w:rsidP="00BE2FF7">
      <w:pPr>
        <w:widowControl w:val="0"/>
        <w:autoSpaceDE w:val="0"/>
        <w:autoSpaceDN w:val="0"/>
        <w:adjustRightInd w:val="0"/>
        <w:ind w:right="-20"/>
        <w:jc w:val="center"/>
        <w:rPr>
          <w:b/>
        </w:rPr>
      </w:pPr>
    </w:p>
    <w:p w14:paraId="00D381F1" w14:textId="77777777" w:rsidR="00BE2FF7" w:rsidRPr="005062A0" w:rsidRDefault="00BE2FF7" w:rsidP="00BE2FF7">
      <w:pPr>
        <w:widowControl w:val="0"/>
        <w:pBdr>
          <w:top w:val="single" w:sz="4" w:space="1" w:color="auto"/>
        </w:pBdr>
        <w:shd w:val="clear" w:color="auto" w:fill="F2F2F2"/>
        <w:autoSpaceDE w:val="0"/>
        <w:autoSpaceDN w:val="0"/>
        <w:adjustRightInd w:val="0"/>
        <w:rPr>
          <w:sz w:val="14"/>
        </w:rPr>
      </w:pPr>
    </w:p>
    <w:p w14:paraId="55FB2E87" w14:textId="7F0B7C63" w:rsidR="00884FF5" w:rsidRDefault="00884FF5" w:rsidP="00884FF5">
      <w:pPr>
        <w:pStyle w:val="Notedebasdepage"/>
        <w:pBdr>
          <w:top w:val="single" w:sz="4" w:space="1" w:color="auto"/>
        </w:pBdr>
        <w:shd w:val="clear" w:color="auto" w:fill="F2F2F2"/>
        <w:jc w:val="center"/>
        <w:rPr>
          <w:rFonts w:ascii="Times New Roman" w:hAnsi="Times New Roman"/>
          <w:b/>
          <w:bCs/>
          <w:sz w:val="36"/>
          <w:szCs w:val="36"/>
        </w:rPr>
      </w:pPr>
      <w:r w:rsidRPr="00884FF5">
        <w:rPr>
          <w:rFonts w:ascii="Times New Roman" w:hAnsi="Times New Roman"/>
          <w:b/>
          <w:bCs/>
          <w:sz w:val="36"/>
          <w:szCs w:val="36"/>
        </w:rPr>
        <w:t>RIODD Conference 2025:</w:t>
      </w:r>
    </w:p>
    <w:p w14:paraId="76AFEE87" w14:textId="77777777" w:rsidR="00884FF5" w:rsidRPr="00884FF5" w:rsidRDefault="00884FF5" w:rsidP="00884FF5">
      <w:pPr>
        <w:pStyle w:val="Notedebasdepage"/>
        <w:pBdr>
          <w:top w:val="single" w:sz="4" w:space="1" w:color="auto"/>
        </w:pBdr>
        <w:shd w:val="clear" w:color="auto" w:fill="F2F2F2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5F9293B" w14:textId="0B9DB930" w:rsidR="00BE2FF7" w:rsidRPr="00884FF5" w:rsidRDefault="00884FF5" w:rsidP="00884FF5">
      <w:pPr>
        <w:pStyle w:val="Notedebasdepage"/>
        <w:pBdr>
          <w:top w:val="single" w:sz="4" w:space="1" w:color="auto"/>
        </w:pBdr>
        <w:shd w:val="clear" w:color="auto" w:fill="F2F2F2"/>
        <w:jc w:val="center"/>
        <w:rPr>
          <w:rFonts w:ascii="Times New Roman" w:hAnsi="Times New Roman"/>
          <w:b/>
          <w:bCs/>
          <w:sz w:val="36"/>
          <w:szCs w:val="36"/>
        </w:rPr>
      </w:pPr>
      <w:r w:rsidRPr="00884FF5">
        <w:rPr>
          <w:rFonts w:ascii="Times New Roman" w:hAnsi="Times New Roman"/>
          <w:b/>
          <w:bCs/>
          <w:sz w:val="36"/>
          <w:szCs w:val="36"/>
        </w:rPr>
        <w:t xml:space="preserve">Navigating Conflicts and Convergences: Unraveling the Dynamics of Social Acceptability in Socio-Environmental Transitions </w:t>
      </w:r>
    </w:p>
    <w:p w14:paraId="22AFA722" w14:textId="77777777" w:rsidR="00BE2FF7" w:rsidRPr="00884FF5" w:rsidRDefault="00BE2FF7" w:rsidP="00BE2FF7">
      <w:pPr>
        <w:widowControl w:val="0"/>
        <w:autoSpaceDE w:val="0"/>
        <w:autoSpaceDN w:val="0"/>
        <w:adjustRightInd w:val="0"/>
      </w:pPr>
    </w:p>
    <w:p w14:paraId="47AB9001" w14:textId="77777777" w:rsidR="00BE2FF7" w:rsidRPr="00884FF5" w:rsidRDefault="00BE2FF7" w:rsidP="00BE2FF7">
      <w:pPr>
        <w:widowControl w:val="0"/>
        <w:autoSpaceDE w:val="0"/>
        <w:autoSpaceDN w:val="0"/>
        <w:adjustRightInd w:val="0"/>
      </w:pPr>
    </w:p>
    <w:p w14:paraId="1BC0493D" w14:textId="29D7257C" w:rsidR="00BE2FF7" w:rsidRPr="009F559A" w:rsidRDefault="00884FF5" w:rsidP="00BE2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ind w:right="-20"/>
        <w:jc w:val="center"/>
        <w:rPr>
          <w:b/>
          <w:bCs/>
          <w:position w:val="-2"/>
          <w:sz w:val="48"/>
        </w:rPr>
      </w:pPr>
      <w:r>
        <w:rPr>
          <w:b/>
          <w:bCs/>
          <w:position w:val="-2"/>
          <w:sz w:val="48"/>
        </w:rPr>
        <w:t>C</w:t>
      </w:r>
      <w:r w:rsidR="00CE1339">
        <w:rPr>
          <w:b/>
          <w:bCs/>
          <w:position w:val="-2"/>
          <w:sz w:val="48"/>
        </w:rPr>
        <w:t>ommunication</w:t>
      </w:r>
      <w:r>
        <w:rPr>
          <w:b/>
          <w:bCs/>
          <w:position w:val="-2"/>
          <w:sz w:val="48"/>
        </w:rPr>
        <w:t xml:space="preserve"> proposal</w:t>
      </w:r>
    </w:p>
    <w:p w14:paraId="3AC65897" w14:textId="77777777" w:rsidR="00BE2FF7" w:rsidRDefault="00BE2FF7" w:rsidP="00BE2FF7">
      <w:pPr>
        <w:widowControl w:val="0"/>
        <w:autoSpaceDE w:val="0"/>
        <w:autoSpaceDN w:val="0"/>
        <w:adjustRightInd w:val="0"/>
        <w:ind w:left="2282" w:right="-20"/>
        <w:jc w:val="center"/>
        <w:rPr>
          <w:b/>
          <w:bCs/>
          <w:position w:val="-2"/>
          <w:u w:val="thick"/>
        </w:rPr>
      </w:pPr>
    </w:p>
    <w:p w14:paraId="19D75C1F" w14:textId="42EB5671" w:rsidR="00884FF5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884FF5">
        <w:rPr>
          <w:b/>
          <w:sz w:val="32"/>
        </w:rPr>
        <w:t xml:space="preserve">To be submitted directly on the website: </w:t>
      </w:r>
      <w:hyperlink r:id="rId11" w:history="1">
        <w:r w:rsidRPr="0084077D">
          <w:rPr>
            <w:rStyle w:val="Lienhypertexte"/>
            <w:b/>
            <w:sz w:val="32"/>
          </w:rPr>
          <w:t>https://riodd2025.sciencesconf.org/</w:t>
        </w:r>
      </w:hyperlink>
      <w:r>
        <w:rPr>
          <w:b/>
          <w:sz w:val="32"/>
        </w:rPr>
        <w:t xml:space="preserve"> </w:t>
      </w:r>
    </w:p>
    <w:p w14:paraId="75F5D1EC" w14:textId="77777777" w:rsidR="00884FF5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</w:p>
    <w:p w14:paraId="53915BCB" w14:textId="42200D37" w:rsidR="00DA329F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sz w:val="32"/>
          <w:u w:val="single"/>
        </w:rPr>
      </w:pPr>
      <w:r w:rsidRPr="00884FF5">
        <w:rPr>
          <w:b/>
          <w:sz w:val="32"/>
        </w:rPr>
        <w:t>(In the "My submissions" tab, by selecting the relevant thematic session, if applicable, or the General Theme and variations)</w:t>
      </w:r>
    </w:p>
    <w:p w14:paraId="7168B702" w14:textId="77777777" w:rsidR="00DA329F" w:rsidRPr="00884FF5" w:rsidRDefault="00DA329F" w:rsidP="00DA329F">
      <w:pPr>
        <w:widowControl w:val="0"/>
        <w:autoSpaceDE w:val="0"/>
        <w:autoSpaceDN w:val="0"/>
        <w:adjustRightInd w:val="0"/>
        <w:jc w:val="center"/>
        <w:rPr>
          <w:b/>
          <w:sz w:val="32"/>
          <w:u w:val="single"/>
        </w:rPr>
      </w:pPr>
    </w:p>
    <w:p w14:paraId="0893843D" w14:textId="159A1866" w:rsidR="00884FF5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color w:val="C00000"/>
          <w:sz w:val="32"/>
          <w:u w:val="single"/>
        </w:rPr>
      </w:pPr>
      <w:r w:rsidRPr="00884FF5">
        <w:rPr>
          <w:b/>
          <w:sz w:val="32"/>
          <w:u w:val="single"/>
        </w:rPr>
        <w:t xml:space="preserve">Submission deadline: </w:t>
      </w:r>
      <w:r w:rsidR="00B60A42">
        <w:rPr>
          <w:b/>
          <w:color w:val="C00000"/>
          <w:sz w:val="32"/>
          <w:u w:val="single"/>
        </w:rPr>
        <w:t>June 6</w:t>
      </w:r>
      <w:r w:rsidRPr="00884FF5">
        <w:rPr>
          <w:b/>
          <w:color w:val="C00000"/>
          <w:sz w:val="32"/>
          <w:u w:val="single"/>
        </w:rPr>
        <w:t>, 2025</w:t>
      </w:r>
    </w:p>
    <w:p w14:paraId="1E44C74B" w14:textId="77777777" w:rsidR="00884FF5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sz w:val="32"/>
          <w:u w:val="single"/>
        </w:rPr>
      </w:pPr>
    </w:p>
    <w:p w14:paraId="4F9E4563" w14:textId="6A1E7CD9" w:rsidR="00884FF5" w:rsidRPr="00884FF5" w:rsidRDefault="00884FF5" w:rsidP="00884FF5">
      <w:pPr>
        <w:widowControl w:val="0"/>
        <w:autoSpaceDE w:val="0"/>
        <w:autoSpaceDN w:val="0"/>
        <w:adjustRightInd w:val="0"/>
        <w:jc w:val="center"/>
        <w:rPr>
          <w:b/>
          <w:sz w:val="32"/>
          <w:u w:val="single"/>
        </w:rPr>
      </w:pPr>
      <w:r w:rsidRPr="00884FF5">
        <w:rPr>
          <w:b/>
          <w:sz w:val="32"/>
          <w:u w:val="single"/>
        </w:rPr>
        <w:t xml:space="preserve">Contact email: </w:t>
      </w:r>
      <w:hyperlink r:id="rId12" w:history="1">
        <w:r w:rsidRPr="0084077D">
          <w:rPr>
            <w:rStyle w:val="Lienhypertexte"/>
            <w:b/>
            <w:sz w:val="32"/>
          </w:rPr>
          <w:t>riodd2025@sciencesconf.org</w:t>
        </w:r>
      </w:hyperlink>
      <w:r>
        <w:rPr>
          <w:b/>
          <w:sz w:val="32"/>
          <w:u w:val="single"/>
        </w:rPr>
        <w:t xml:space="preserve">  </w:t>
      </w:r>
    </w:p>
    <w:p w14:paraId="40AC77D6" w14:textId="77777777" w:rsidR="00BE2FF7" w:rsidRPr="00790173" w:rsidRDefault="00BE2FF7" w:rsidP="00BE2FF7">
      <w:pPr>
        <w:widowControl w:val="0"/>
        <w:autoSpaceDE w:val="0"/>
        <w:autoSpaceDN w:val="0"/>
        <w:adjustRightInd w:val="0"/>
      </w:pPr>
    </w:p>
    <w:p w14:paraId="304E7447" w14:textId="4CCFA095" w:rsidR="00DA329F" w:rsidRDefault="00DA329F" w:rsidP="00BE2FF7">
      <w:pPr>
        <w:widowControl w:val="0"/>
        <w:autoSpaceDE w:val="0"/>
        <w:autoSpaceDN w:val="0"/>
        <w:adjustRightInd w:val="0"/>
        <w:spacing w:before="8"/>
      </w:pPr>
    </w:p>
    <w:p w14:paraId="54505755" w14:textId="2933449A" w:rsidR="00DA329F" w:rsidRDefault="00DA329F" w:rsidP="00BE2FF7">
      <w:pPr>
        <w:widowControl w:val="0"/>
        <w:autoSpaceDE w:val="0"/>
        <w:autoSpaceDN w:val="0"/>
        <w:adjustRightInd w:val="0"/>
        <w:spacing w:before="8"/>
      </w:pPr>
    </w:p>
    <w:p w14:paraId="7CCBE74A" w14:textId="77777777" w:rsidR="00DA329F" w:rsidRPr="00790173" w:rsidRDefault="00DA329F" w:rsidP="00BE2FF7">
      <w:pPr>
        <w:widowControl w:val="0"/>
        <w:autoSpaceDE w:val="0"/>
        <w:autoSpaceDN w:val="0"/>
        <w:adjustRightInd w:val="0"/>
        <w:spacing w:before="8"/>
      </w:pPr>
    </w:p>
    <w:p w14:paraId="07450EB4" w14:textId="1591112B" w:rsidR="00BE2FF7" w:rsidRPr="00790173" w:rsidRDefault="00BE2FF7" w:rsidP="00884BAD">
      <w:pPr>
        <w:widowControl w:val="0"/>
        <w:autoSpaceDE w:val="0"/>
        <w:autoSpaceDN w:val="0"/>
        <w:adjustRightInd w:val="0"/>
        <w:ind w:right="-20"/>
      </w:pPr>
      <w:r w:rsidRPr="00790173">
        <w:rPr>
          <w:b/>
          <w:bCs/>
        </w:rPr>
        <w:t xml:space="preserve">1) </w:t>
      </w:r>
      <w:r w:rsidR="00884FF5" w:rsidRPr="00884FF5">
        <w:rPr>
          <w:b/>
          <w:bCs/>
        </w:rPr>
        <w:t>Presentation of the author(s):</w:t>
      </w:r>
    </w:p>
    <w:p w14:paraId="0E345866" w14:textId="77777777" w:rsidR="001C75C4" w:rsidRDefault="001C75C4" w:rsidP="00BE2FF7">
      <w:pPr>
        <w:widowControl w:val="0"/>
        <w:autoSpaceDE w:val="0"/>
        <w:autoSpaceDN w:val="0"/>
        <w:adjustRightInd w:val="0"/>
      </w:pPr>
    </w:p>
    <w:p w14:paraId="5962B123" w14:textId="77777777" w:rsidR="00884FF5" w:rsidRDefault="00884FF5" w:rsidP="00884FF5">
      <w:pPr>
        <w:widowControl w:val="0"/>
        <w:autoSpaceDE w:val="0"/>
        <w:autoSpaceDN w:val="0"/>
        <w:adjustRightInd w:val="0"/>
      </w:pPr>
      <w:r>
        <w:t>Name:</w:t>
      </w:r>
    </w:p>
    <w:p w14:paraId="3A3265C8" w14:textId="77777777" w:rsidR="00884FF5" w:rsidRDefault="00884FF5" w:rsidP="00884FF5">
      <w:pPr>
        <w:widowControl w:val="0"/>
        <w:autoSpaceDE w:val="0"/>
        <w:autoSpaceDN w:val="0"/>
        <w:adjustRightInd w:val="0"/>
      </w:pPr>
      <w:r>
        <w:t>First name:</w:t>
      </w:r>
    </w:p>
    <w:p w14:paraId="3A7780E0" w14:textId="77777777" w:rsidR="00884FF5" w:rsidRDefault="00884FF5" w:rsidP="00884FF5">
      <w:pPr>
        <w:widowControl w:val="0"/>
        <w:autoSpaceDE w:val="0"/>
        <w:autoSpaceDN w:val="0"/>
        <w:adjustRightInd w:val="0"/>
      </w:pPr>
      <w:r>
        <w:t>Institution (Laboratory/Research Center and University):</w:t>
      </w:r>
    </w:p>
    <w:p w14:paraId="1597D556" w14:textId="77777777" w:rsidR="00884FF5" w:rsidRDefault="00884FF5" w:rsidP="00884FF5">
      <w:pPr>
        <w:widowControl w:val="0"/>
        <w:autoSpaceDE w:val="0"/>
        <w:autoSpaceDN w:val="0"/>
        <w:adjustRightInd w:val="0"/>
      </w:pPr>
      <w:r>
        <w:t>Professional address:</w:t>
      </w:r>
    </w:p>
    <w:p w14:paraId="7CE01469" w14:textId="77777777" w:rsidR="00884FF5" w:rsidRDefault="00884FF5" w:rsidP="00884FF5">
      <w:pPr>
        <w:widowControl w:val="0"/>
        <w:autoSpaceDE w:val="0"/>
        <w:autoSpaceDN w:val="0"/>
        <w:adjustRightInd w:val="0"/>
      </w:pPr>
      <w:r>
        <w:t>Email address:</w:t>
      </w:r>
    </w:p>
    <w:p w14:paraId="3E9F3B2F" w14:textId="3B7C0DFC" w:rsidR="00CE1339" w:rsidRPr="00790173" w:rsidRDefault="00884FF5" w:rsidP="00884FF5">
      <w:pPr>
        <w:widowControl w:val="0"/>
        <w:autoSpaceDE w:val="0"/>
        <w:autoSpaceDN w:val="0"/>
        <w:adjustRightInd w:val="0"/>
      </w:pPr>
      <w:r>
        <w:t>Phone number:</w:t>
      </w:r>
    </w:p>
    <w:p w14:paraId="32A1F6C1" w14:textId="77777777" w:rsidR="00DA329F" w:rsidRDefault="00DA329F">
      <w:pPr>
        <w:rPr>
          <w:b/>
          <w:bCs/>
        </w:rPr>
      </w:pPr>
      <w:r>
        <w:rPr>
          <w:b/>
          <w:bCs/>
        </w:rPr>
        <w:br w:type="page"/>
      </w:r>
    </w:p>
    <w:p w14:paraId="155F9DB8" w14:textId="275A2BF2" w:rsidR="00BE2FF7" w:rsidRDefault="00BE2FF7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 w:rsidRPr="00790173">
        <w:rPr>
          <w:b/>
          <w:bCs/>
        </w:rPr>
        <w:lastRenderedPageBreak/>
        <w:t xml:space="preserve">2) </w:t>
      </w:r>
      <w:r w:rsidR="00884FF5" w:rsidRPr="00884FF5">
        <w:rPr>
          <w:b/>
          <w:bCs/>
        </w:rPr>
        <w:t>Precise title of the paper (in French and English)</w:t>
      </w:r>
      <w:r w:rsidRPr="00790173">
        <w:rPr>
          <w:b/>
          <w:bCs/>
        </w:rPr>
        <w:t>:</w:t>
      </w:r>
    </w:p>
    <w:p w14:paraId="4C34B5EF" w14:textId="1D3464B3" w:rsidR="001C75C4" w:rsidRPr="001C75C4" w:rsidRDefault="001C75C4" w:rsidP="00BE2FF7">
      <w:pPr>
        <w:widowControl w:val="0"/>
        <w:autoSpaceDE w:val="0"/>
        <w:autoSpaceDN w:val="0"/>
        <w:adjustRightInd w:val="0"/>
        <w:ind w:left="118" w:right="-20"/>
      </w:pPr>
    </w:p>
    <w:p w14:paraId="7E07D674" w14:textId="6AFD3AB1" w:rsidR="001C75C4" w:rsidRDefault="001C75C4" w:rsidP="00BE2FF7">
      <w:pPr>
        <w:widowControl w:val="0"/>
        <w:autoSpaceDE w:val="0"/>
        <w:autoSpaceDN w:val="0"/>
        <w:adjustRightInd w:val="0"/>
        <w:ind w:left="118" w:right="-20"/>
      </w:pPr>
    </w:p>
    <w:p w14:paraId="1BB61B39" w14:textId="6CE00C38" w:rsidR="001C75C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6A41B767" w14:textId="3F66C827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65195F1A" w14:textId="1962479B" w:rsidR="00DA329F" w:rsidRDefault="00DA329F" w:rsidP="001C75C4">
      <w:pPr>
        <w:widowControl w:val="0"/>
        <w:autoSpaceDE w:val="0"/>
        <w:autoSpaceDN w:val="0"/>
        <w:adjustRightInd w:val="0"/>
        <w:ind w:left="118" w:right="-20"/>
      </w:pPr>
    </w:p>
    <w:p w14:paraId="6A61D302" w14:textId="77777777" w:rsidR="00DA329F" w:rsidRDefault="00DA329F" w:rsidP="001C75C4">
      <w:pPr>
        <w:widowControl w:val="0"/>
        <w:autoSpaceDE w:val="0"/>
        <w:autoSpaceDN w:val="0"/>
        <w:adjustRightInd w:val="0"/>
        <w:ind w:left="118" w:right="-20"/>
      </w:pPr>
    </w:p>
    <w:p w14:paraId="50F7196D" w14:textId="27C6C837" w:rsidR="00884FF5" w:rsidRDefault="00CE1339" w:rsidP="00884FF5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 w:rsidRPr="00CE1339">
        <w:rPr>
          <w:b/>
          <w:bCs/>
        </w:rPr>
        <w:t xml:space="preserve">3) </w:t>
      </w:r>
      <w:r w:rsidR="00884FF5" w:rsidRPr="00884FF5">
        <w:rPr>
          <w:b/>
          <w:bCs/>
        </w:rPr>
        <w:t>Paper for:</w:t>
      </w:r>
    </w:p>
    <w:p w14:paraId="0FFBABE4" w14:textId="77777777" w:rsidR="00884FF5" w:rsidRPr="00884FF5" w:rsidRDefault="00884FF5" w:rsidP="00884FF5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32975BE4" w14:textId="074A8B2D" w:rsidR="00884FF5" w:rsidRPr="00884FF5" w:rsidRDefault="00884FF5" w:rsidP="00884FF5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ind w:right="-20"/>
      </w:pPr>
      <w:r w:rsidRPr="00884FF5">
        <w:t>Thematic session:</w:t>
      </w:r>
    </w:p>
    <w:p w14:paraId="7C9BF8C8" w14:textId="4B3F9F4A" w:rsidR="00CE1339" w:rsidRPr="00CE1339" w:rsidRDefault="00884FF5" w:rsidP="00884FF5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ind w:right="-20"/>
        <w:rPr>
          <w:b/>
          <w:bCs/>
        </w:rPr>
      </w:pPr>
      <w:r w:rsidRPr="00884FF5">
        <w:t>General theme and variant sessions</w:t>
      </w:r>
      <w:r w:rsidR="00CE1339" w:rsidRPr="00CE1339">
        <w:rPr>
          <w:b/>
          <w:bCs/>
        </w:rPr>
        <w:t>:</w:t>
      </w:r>
    </w:p>
    <w:p w14:paraId="60134F10" w14:textId="5FCD0083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088B6661" w14:textId="66E33D4D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2887BC2C" w14:textId="1D0A6E39" w:rsidR="00CE1339" w:rsidRDefault="00CE1339" w:rsidP="00CE1339">
      <w:pPr>
        <w:widowControl w:val="0"/>
        <w:autoSpaceDE w:val="0"/>
        <w:autoSpaceDN w:val="0"/>
        <w:adjustRightInd w:val="0"/>
        <w:ind w:right="-20"/>
      </w:pPr>
    </w:p>
    <w:p w14:paraId="34334F9C" w14:textId="77777777" w:rsidR="00CE1339" w:rsidRDefault="00CE1339" w:rsidP="00CE1339">
      <w:pPr>
        <w:widowControl w:val="0"/>
        <w:autoSpaceDE w:val="0"/>
        <w:autoSpaceDN w:val="0"/>
        <w:adjustRightInd w:val="0"/>
        <w:ind w:right="-20"/>
      </w:pPr>
    </w:p>
    <w:p w14:paraId="343F2696" w14:textId="77777777" w:rsidR="001C75C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75B809E7" w14:textId="1A9B6104" w:rsidR="001C75C4" w:rsidRPr="001C75C4" w:rsidRDefault="00CE1339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>
        <w:rPr>
          <w:b/>
          <w:bCs/>
        </w:rPr>
        <w:t>4</w:t>
      </w:r>
      <w:r w:rsidR="001C75C4">
        <w:rPr>
          <w:b/>
          <w:bCs/>
        </w:rPr>
        <w:t xml:space="preserve">) </w:t>
      </w:r>
      <w:r w:rsidR="00884FF5" w:rsidRPr="00884FF5">
        <w:rPr>
          <w:b/>
          <w:bCs/>
        </w:rPr>
        <w:t>Abstract (in French and English) (250 words)</w:t>
      </w:r>
      <w:r w:rsidR="006810E7">
        <w:rPr>
          <w:b/>
          <w:bCs/>
        </w:rPr>
        <w:t>:</w:t>
      </w:r>
    </w:p>
    <w:p w14:paraId="3060D2B6" w14:textId="77777777" w:rsidR="001C75C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0D806A42" w14:textId="71A25BE0" w:rsidR="001C75C4" w:rsidRDefault="001C75C4" w:rsidP="001C75C4">
      <w:pPr>
        <w:widowControl w:val="0"/>
        <w:autoSpaceDE w:val="0"/>
        <w:autoSpaceDN w:val="0"/>
        <w:adjustRightInd w:val="0"/>
        <w:ind w:left="118" w:right="-20"/>
      </w:pPr>
    </w:p>
    <w:p w14:paraId="7CAB9718" w14:textId="5DD07FE8" w:rsidR="009B6C08" w:rsidRDefault="009B6C08" w:rsidP="001C75C4">
      <w:pPr>
        <w:widowControl w:val="0"/>
        <w:autoSpaceDE w:val="0"/>
        <w:autoSpaceDN w:val="0"/>
        <w:adjustRightInd w:val="0"/>
        <w:ind w:left="118" w:right="-20"/>
      </w:pPr>
    </w:p>
    <w:p w14:paraId="22C7E1CB" w14:textId="6758D386" w:rsidR="009B6C08" w:rsidRDefault="009B6C08" w:rsidP="001C75C4">
      <w:pPr>
        <w:widowControl w:val="0"/>
        <w:autoSpaceDE w:val="0"/>
        <w:autoSpaceDN w:val="0"/>
        <w:adjustRightInd w:val="0"/>
        <w:ind w:left="118" w:right="-20"/>
      </w:pPr>
    </w:p>
    <w:p w14:paraId="55B7A062" w14:textId="0090AE3D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49791D72" w14:textId="466B7C9A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2497EB40" w14:textId="7328BEC7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7D2BD1E6" w14:textId="2F81D16A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224B9CC3" w14:textId="49C9A2BB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5774BB1F" w14:textId="77777777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15A6C529" w14:textId="39E66600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56E3D901" w14:textId="45E8DB6D" w:rsidR="00CE1339" w:rsidRDefault="00CE1339" w:rsidP="001C75C4">
      <w:pPr>
        <w:widowControl w:val="0"/>
        <w:autoSpaceDE w:val="0"/>
        <w:autoSpaceDN w:val="0"/>
        <w:adjustRightInd w:val="0"/>
        <w:ind w:left="118" w:right="-20"/>
      </w:pPr>
    </w:p>
    <w:p w14:paraId="1136CD6D" w14:textId="7E73867E" w:rsidR="00DA329F" w:rsidRDefault="00DA329F" w:rsidP="001C75C4">
      <w:pPr>
        <w:widowControl w:val="0"/>
        <w:autoSpaceDE w:val="0"/>
        <w:autoSpaceDN w:val="0"/>
        <w:adjustRightInd w:val="0"/>
        <w:ind w:left="118" w:right="-20"/>
      </w:pPr>
    </w:p>
    <w:p w14:paraId="30FB7CF2" w14:textId="77777777" w:rsidR="00DA329F" w:rsidRDefault="00DA329F" w:rsidP="001C75C4">
      <w:pPr>
        <w:widowControl w:val="0"/>
        <w:autoSpaceDE w:val="0"/>
        <w:autoSpaceDN w:val="0"/>
        <w:adjustRightInd w:val="0"/>
        <w:ind w:left="118" w:right="-20"/>
      </w:pPr>
    </w:p>
    <w:p w14:paraId="7AD32FAF" w14:textId="77777777" w:rsidR="009B6C08" w:rsidRPr="006810E7" w:rsidRDefault="009B6C08" w:rsidP="001C75C4">
      <w:pPr>
        <w:widowControl w:val="0"/>
        <w:autoSpaceDE w:val="0"/>
        <w:autoSpaceDN w:val="0"/>
        <w:adjustRightInd w:val="0"/>
        <w:ind w:left="118" w:right="-20"/>
        <w:rPr>
          <w:b/>
          <w:bCs/>
        </w:rPr>
      </w:pPr>
    </w:p>
    <w:p w14:paraId="35913DF9" w14:textId="77777777" w:rsidR="009B6C08" w:rsidRPr="006810E7" w:rsidRDefault="009B6C08" w:rsidP="001C75C4">
      <w:pPr>
        <w:widowControl w:val="0"/>
        <w:autoSpaceDE w:val="0"/>
        <w:autoSpaceDN w:val="0"/>
        <w:adjustRightInd w:val="0"/>
        <w:ind w:left="118" w:right="-20"/>
        <w:rPr>
          <w:b/>
          <w:bCs/>
        </w:rPr>
      </w:pPr>
    </w:p>
    <w:p w14:paraId="4DC646CD" w14:textId="55E59864" w:rsidR="001C75C4" w:rsidRDefault="001C75C4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 w:rsidRPr="008C6A0D">
        <w:rPr>
          <w:b/>
          <w:bCs/>
        </w:rPr>
        <w:t>Key words</w:t>
      </w:r>
      <w:r w:rsidR="009B6C08" w:rsidRPr="008C6A0D">
        <w:rPr>
          <w:b/>
          <w:bCs/>
        </w:rPr>
        <w:t xml:space="preserve"> (5 maximum)</w:t>
      </w:r>
    </w:p>
    <w:p w14:paraId="32E26955" w14:textId="32EFB2BA" w:rsidR="00CE1339" w:rsidRDefault="00CE1339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30A86309" w14:textId="46EC2577" w:rsidR="00CE1339" w:rsidRDefault="00CE1339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6C660DDC" w14:textId="77777777" w:rsidR="00CE1339" w:rsidRPr="008C6A0D" w:rsidRDefault="00CE1339" w:rsidP="00884BAD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14:paraId="724881A6" w14:textId="77777777" w:rsidR="00CE1339" w:rsidRPr="00CE1339" w:rsidRDefault="00CE1339">
      <w:pPr>
        <w:rPr>
          <w:b/>
          <w:bCs/>
        </w:rPr>
      </w:pPr>
      <w:r w:rsidRPr="00CE1339">
        <w:rPr>
          <w:b/>
          <w:bCs/>
        </w:rPr>
        <w:br w:type="page"/>
      </w:r>
    </w:p>
    <w:p w14:paraId="7EA7BEC6" w14:textId="772B836F" w:rsidR="00CE1339" w:rsidRPr="00CE1339" w:rsidRDefault="00CE1339" w:rsidP="00CE1339">
      <w:pPr>
        <w:widowControl w:val="0"/>
        <w:autoSpaceDE w:val="0"/>
        <w:autoSpaceDN w:val="0"/>
        <w:adjustRightInd w:val="0"/>
        <w:spacing w:before="15"/>
        <w:ind w:right="87"/>
        <w:rPr>
          <w:b/>
          <w:bCs/>
        </w:rPr>
      </w:pPr>
      <w:r w:rsidRPr="00CE1339">
        <w:rPr>
          <w:b/>
          <w:bCs/>
        </w:rPr>
        <w:lastRenderedPageBreak/>
        <w:t xml:space="preserve">5) </w:t>
      </w:r>
      <w:r w:rsidR="00631FF6" w:rsidRPr="00631FF6">
        <w:rPr>
          <w:b/>
          <w:bCs/>
        </w:rPr>
        <w:t>Detailed summary of the paper (please answer all questions, in the desired order - maximum 3 pages)</w:t>
      </w:r>
      <w:r w:rsidRPr="00CE1339">
        <w:rPr>
          <w:b/>
          <w:bCs/>
          <w:i/>
          <w:iCs/>
        </w:rPr>
        <w:t>:</w:t>
      </w:r>
    </w:p>
    <w:p w14:paraId="044EB967" w14:textId="77777777" w:rsidR="00CE1339" w:rsidRPr="00CE1339" w:rsidRDefault="00CE1339" w:rsidP="00CE1339">
      <w:pPr>
        <w:widowControl w:val="0"/>
        <w:autoSpaceDE w:val="0"/>
        <w:autoSpaceDN w:val="0"/>
        <w:adjustRightInd w:val="0"/>
        <w:spacing w:before="15"/>
        <w:ind w:right="87"/>
        <w:rPr>
          <w:b/>
          <w:bCs/>
        </w:rPr>
      </w:pPr>
    </w:p>
    <w:p w14:paraId="57B1E924" w14:textId="77777777" w:rsidR="00631FF6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i/>
          <w:iCs/>
        </w:rPr>
      </w:pPr>
      <w:r w:rsidRPr="00631FF6">
        <w:rPr>
          <w:i/>
          <w:iCs/>
        </w:rPr>
        <w:t>What is the initial question posed? What is the objective of the paper?</w:t>
      </w:r>
    </w:p>
    <w:p w14:paraId="37F72B47" w14:textId="2F68848D" w:rsidR="00631FF6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i/>
          <w:iCs/>
        </w:rPr>
      </w:pPr>
      <w:r w:rsidRPr="00631FF6">
        <w:rPr>
          <w:i/>
          <w:iCs/>
        </w:rPr>
        <w:t>What key idea or thesis is being defended? What are the potential contributions?</w:t>
      </w:r>
    </w:p>
    <w:p w14:paraId="20441CC9" w14:textId="333D6313" w:rsidR="00631FF6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i/>
          <w:iCs/>
        </w:rPr>
      </w:pPr>
      <w:r w:rsidRPr="00631FF6">
        <w:rPr>
          <w:i/>
          <w:iCs/>
        </w:rPr>
        <w:t>What problem statement is being addressed (and the theoretical or conceptual elements supporting it)?</w:t>
      </w:r>
    </w:p>
    <w:p w14:paraId="70110443" w14:textId="2E25749C" w:rsidR="00631FF6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i/>
          <w:iCs/>
        </w:rPr>
      </w:pPr>
      <w:r w:rsidRPr="00631FF6">
        <w:rPr>
          <w:i/>
          <w:iCs/>
        </w:rPr>
        <w:t>What state of the art is assumed?</w:t>
      </w:r>
    </w:p>
    <w:p w14:paraId="57DD75D9" w14:textId="4659149B" w:rsidR="00631FF6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i/>
          <w:iCs/>
        </w:rPr>
      </w:pPr>
      <w:r w:rsidRPr="00631FF6">
        <w:rPr>
          <w:i/>
          <w:iCs/>
        </w:rPr>
        <w:t>What methodology is followed to produce evidence?</w:t>
      </w:r>
    </w:p>
    <w:p w14:paraId="2C157D67" w14:textId="3E927333" w:rsidR="00BE2FF7" w:rsidRPr="00631FF6" w:rsidRDefault="00631FF6" w:rsidP="00631FF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5"/>
        <w:ind w:right="87"/>
        <w:rPr>
          <w:b/>
          <w:bCs/>
          <w:spacing w:val="23"/>
        </w:rPr>
      </w:pPr>
      <w:r w:rsidRPr="00631FF6">
        <w:rPr>
          <w:i/>
          <w:iCs/>
        </w:rPr>
        <w:t>What are the results, if any are already available?</w:t>
      </w:r>
    </w:p>
    <w:p w14:paraId="5F99B4E8" w14:textId="77777777" w:rsidR="00951F3F" w:rsidRDefault="00951F3F" w:rsidP="00BE2FF7">
      <w:pPr>
        <w:spacing w:before="100" w:beforeAutospacing="1" w:after="100" w:afterAutospacing="1"/>
        <w:jc w:val="both"/>
        <w:rPr>
          <w:b/>
          <w:bCs/>
        </w:rPr>
      </w:pPr>
    </w:p>
    <w:p w14:paraId="628C6F1F" w14:textId="77777777" w:rsidR="00951F3F" w:rsidRDefault="00951F3F" w:rsidP="00BE2FF7">
      <w:pPr>
        <w:spacing w:before="100" w:beforeAutospacing="1" w:after="100" w:afterAutospacing="1"/>
        <w:jc w:val="both"/>
        <w:rPr>
          <w:b/>
          <w:bCs/>
        </w:rPr>
      </w:pPr>
    </w:p>
    <w:p w14:paraId="6B44E10B" w14:textId="77777777" w:rsidR="00951F3F" w:rsidRDefault="00951F3F" w:rsidP="00BE2FF7">
      <w:pPr>
        <w:spacing w:before="100" w:beforeAutospacing="1" w:after="100" w:afterAutospacing="1"/>
        <w:jc w:val="both"/>
        <w:rPr>
          <w:b/>
          <w:bCs/>
        </w:rPr>
      </w:pPr>
    </w:p>
    <w:p w14:paraId="6F9D1D90" w14:textId="77777777" w:rsidR="00CE1339" w:rsidRDefault="00CE1339">
      <w:pPr>
        <w:rPr>
          <w:b/>
          <w:bCs/>
        </w:rPr>
      </w:pPr>
      <w:r>
        <w:rPr>
          <w:b/>
          <w:bCs/>
        </w:rPr>
        <w:br w:type="page"/>
      </w:r>
    </w:p>
    <w:p w14:paraId="4FAB189E" w14:textId="6B246CA2" w:rsidR="00BE2FF7" w:rsidRDefault="00CE1339" w:rsidP="00BE2FF7">
      <w:pPr>
        <w:spacing w:after="120"/>
        <w:jc w:val="both"/>
      </w:pPr>
      <w:r w:rsidRPr="00CE1339">
        <w:rPr>
          <w:b/>
          <w:bCs/>
        </w:rPr>
        <w:lastRenderedPageBreak/>
        <w:t xml:space="preserve">6) </w:t>
      </w:r>
      <w:r w:rsidR="00631FF6" w:rsidRPr="00631FF6">
        <w:rPr>
          <w:b/>
          <w:bCs/>
        </w:rPr>
        <w:t>Bibliography (between 10 and 15 essential references for the paper) presented according to APA academic standards</w:t>
      </w:r>
    </w:p>
    <w:p w14:paraId="28C66098" w14:textId="77777777" w:rsidR="00BE2FF7" w:rsidRDefault="00BE2FF7" w:rsidP="00BE2FF7">
      <w:pPr>
        <w:widowControl w:val="0"/>
        <w:autoSpaceDE w:val="0"/>
        <w:autoSpaceDN w:val="0"/>
        <w:adjustRightInd w:val="0"/>
        <w:spacing w:before="15"/>
        <w:ind w:left="138" w:right="87"/>
        <w:rPr>
          <w:b/>
          <w:bCs/>
        </w:rPr>
      </w:pPr>
    </w:p>
    <w:p w14:paraId="633F8346" w14:textId="77777777" w:rsidR="00636196" w:rsidRPr="00BC5A9C" w:rsidRDefault="00636196" w:rsidP="0063619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636196" w:rsidRPr="00BC5A9C" w:rsidSect="006E2A77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FC0C" w14:textId="77777777" w:rsidR="00F13B2E" w:rsidRDefault="00F13B2E" w:rsidP="006074F7">
      <w:r>
        <w:separator/>
      </w:r>
    </w:p>
  </w:endnote>
  <w:endnote w:type="continuationSeparator" w:id="0">
    <w:p w14:paraId="563C95DA" w14:textId="77777777" w:rsidR="00F13B2E" w:rsidRDefault="00F13B2E" w:rsidP="0060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7352156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58DF801" w14:textId="0BA076A7" w:rsidR="006074F7" w:rsidRDefault="006074F7" w:rsidP="00A23E5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A9C8ED" w14:textId="77777777" w:rsidR="006074F7" w:rsidRDefault="006074F7" w:rsidP="006074F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639849"/>
      <w:docPartObj>
        <w:docPartGallery w:val="Page Numbers (Bottom of Page)"/>
        <w:docPartUnique/>
      </w:docPartObj>
    </w:sdtPr>
    <w:sdtEndPr/>
    <w:sdtContent>
      <w:p w14:paraId="51D96295" w14:textId="09CBA2B9" w:rsidR="00CE1339" w:rsidRDefault="00CE13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420FFF5" w14:textId="77777777" w:rsidR="006074F7" w:rsidRDefault="006074F7" w:rsidP="006074F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0CE7" w14:textId="77777777" w:rsidR="00F13B2E" w:rsidRDefault="00F13B2E" w:rsidP="006074F7">
      <w:r>
        <w:separator/>
      </w:r>
    </w:p>
  </w:footnote>
  <w:footnote w:type="continuationSeparator" w:id="0">
    <w:p w14:paraId="3A4E69DF" w14:textId="77777777" w:rsidR="00F13B2E" w:rsidRDefault="00F13B2E" w:rsidP="0060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6F4" w14:textId="136D4CE6" w:rsidR="00BE2FF7" w:rsidRDefault="00C807A1">
    <w:pPr>
      <w:pStyle w:val="En-tte"/>
    </w:pPr>
    <w:r>
      <w:t xml:space="preserve">Communication </w:t>
    </w:r>
    <w:r w:rsidR="00BE2FF7" w:rsidRPr="00BE2FF7">
      <w:t>R</w:t>
    </w:r>
    <w:r w:rsidR="009660C3">
      <w:t>IODD</w:t>
    </w:r>
    <w:r w:rsidR="00BE2FF7" w:rsidRPr="00BE2FF7">
      <w:t xml:space="preserve"> 202</w:t>
    </w:r>
    <w:r w:rsidR="00BE2FF7">
      <w:t>5 - Toulouse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BA"/>
    <w:multiLevelType w:val="hybridMultilevel"/>
    <w:tmpl w:val="BCD24A0C"/>
    <w:lvl w:ilvl="0" w:tplc="B85057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F14"/>
    <w:multiLevelType w:val="hybridMultilevel"/>
    <w:tmpl w:val="64428DCE"/>
    <w:lvl w:ilvl="0" w:tplc="040C0003">
      <w:start w:val="1"/>
      <w:numFmt w:val="bullet"/>
      <w:lvlText w:val="o"/>
      <w:lvlJc w:val="left"/>
      <w:pPr>
        <w:ind w:left="8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83D4DBD"/>
    <w:multiLevelType w:val="hybridMultilevel"/>
    <w:tmpl w:val="7B025F4C"/>
    <w:lvl w:ilvl="0" w:tplc="D0A24E0C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23EA"/>
    <w:multiLevelType w:val="hybridMultilevel"/>
    <w:tmpl w:val="EF2E4FC8"/>
    <w:lvl w:ilvl="0" w:tplc="53F66A6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B07"/>
    <w:multiLevelType w:val="multilevel"/>
    <w:tmpl w:val="0210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06BE2"/>
    <w:multiLevelType w:val="hybridMultilevel"/>
    <w:tmpl w:val="29B0C060"/>
    <w:lvl w:ilvl="0" w:tplc="040C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269B4A09"/>
    <w:multiLevelType w:val="hybridMultilevel"/>
    <w:tmpl w:val="1B2480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F4A91"/>
    <w:multiLevelType w:val="hybridMultilevel"/>
    <w:tmpl w:val="E9D06CDA"/>
    <w:lvl w:ilvl="0" w:tplc="194E1B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C62"/>
    <w:multiLevelType w:val="hybridMultilevel"/>
    <w:tmpl w:val="63201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96"/>
    <w:rsid w:val="00020F17"/>
    <w:rsid w:val="00027CD6"/>
    <w:rsid w:val="00037B00"/>
    <w:rsid w:val="00045168"/>
    <w:rsid w:val="00054A6D"/>
    <w:rsid w:val="00077057"/>
    <w:rsid w:val="000822C5"/>
    <w:rsid w:val="00086DFA"/>
    <w:rsid w:val="0008728B"/>
    <w:rsid w:val="00094E7B"/>
    <w:rsid w:val="00097EC4"/>
    <w:rsid w:val="000B71A5"/>
    <w:rsid w:val="000B72E1"/>
    <w:rsid w:val="000C23AF"/>
    <w:rsid w:val="00110810"/>
    <w:rsid w:val="00135728"/>
    <w:rsid w:val="001513FB"/>
    <w:rsid w:val="0015786C"/>
    <w:rsid w:val="001746C3"/>
    <w:rsid w:val="00191E83"/>
    <w:rsid w:val="001A5B88"/>
    <w:rsid w:val="001B2C5B"/>
    <w:rsid w:val="001B4729"/>
    <w:rsid w:val="001B4F0F"/>
    <w:rsid w:val="001C3DBC"/>
    <w:rsid w:val="001C75C4"/>
    <w:rsid w:val="001D2662"/>
    <w:rsid w:val="001D26ED"/>
    <w:rsid w:val="001D28E3"/>
    <w:rsid w:val="001F39F2"/>
    <w:rsid w:val="001F769E"/>
    <w:rsid w:val="0021074A"/>
    <w:rsid w:val="002107E4"/>
    <w:rsid w:val="002124AE"/>
    <w:rsid w:val="00215FCC"/>
    <w:rsid w:val="002209BC"/>
    <w:rsid w:val="00237E4F"/>
    <w:rsid w:val="0027274B"/>
    <w:rsid w:val="00275752"/>
    <w:rsid w:val="00280F5F"/>
    <w:rsid w:val="002861AE"/>
    <w:rsid w:val="00291D53"/>
    <w:rsid w:val="00295AAF"/>
    <w:rsid w:val="002E2991"/>
    <w:rsid w:val="002E4EAB"/>
    <w:rsid w:val="002F07CB"/>
    <w:rsid w:val="003005CA"/>
    <w:rsid w:val="00305505"/>
    <w:rsid w:val="003355B8"/>
    <w:rsid w:val="003400D2"/>
    <w:rsid w:val="00341F97"/>
    <w:rsid w:val="00353FEF"/>
    <w:rsid w:val="003548AA"/>
    <w:rsid w:val="00360D91"/>
    <w:rsid w:val="00361EED"/>
    <w:rsid w:val="00376D7D"/>
    <w:rsid w:val="003A3631"/>
    <w:rsid w:val="003B4799"/>
    <w:rsid w:val="003C5CC6"/>
    <w:rsid w:val="003F2DAC"/>
    <w:rsid w:val="003F71D5"/>
    <w:rsid w:val="00405A8C"/>
    <w:rsid w:val="0040618F"/>
    <w:rsid w:val="00416E85"/>
    <w:rsid w:val="00426D53"/>
    <w:rsid w:val="00435F4F"/>
    <w:rsid w:val="004429FD"/>
    <w:rsid w:val="00444348"/>
    <w:rsid w:val="00456BA3"/>
    <w:rsid w:val="00497334"/>
    <w:rsid w:val="004A36F6"/>
    <w:rsid w:val="004B7AFA"/>
    <w:rsid w:val="004C3A1C"/>
    <w:rsid w:val="004C4F64"/>
    <w:rsid w:val="004D66F8"/>
    <w:rsid w:val="00515A38"/>
    <w:rsid w:val="005238BC"/>
    <w:rsid w:val="00534961"/>
    <w:rsid w:val="00543898"/>
    <w:rsid w:val="00554700"/>
    <w:rsid w:val="00570913"/>
    <w:rsid w:val="005B5458"/>
    <w:rsid w:val="005D1D04"/>
    <w:rsid w:val="005D3E6B"/>
    <w:rsid w:val="005F077C"/>
    <w:rsid w:val="005F0D7B"/>
    <w:rsid w:val="006038A7"/>
    <w:rsid w:val="006074F7"/>
    <w:rsid w:val="00611972"/>
    <w:rsid w:val="00631FF6"/>
    <w:rsid w:val="00634B41"/>
    <w:rsid w:val="00634FB7"/>
    <w:rsid w:val="00636196"/>
    <w:rsid w:val="00644994"/>
    <w:rsid w:val="006810E7"/>
    <w:rsid w:val="006954FD"/>
    <w:rsid w:val="006A52E4"/>
    <w:rsid w:val="006C0289"/>
    <w:rsid w:val="006C79C6"/>
    <w:rsid w:val="006D597F"/>
    <w:rsid w:val="006E0427"/>
    <w:rsid w:val="006E216D"/>
    <w:rsid w:val="006E2A77"/>
    <w:rsid w:val="006F0E2E"/>
    <w:rsid w:val="00724E8C"/>
    <w:rsid w:val="007651F2"/>
    <w:rsid w:val="00771CAA"/>
    <w:rsid w:val="00787E49"/>
    <w:rsid w:val="00794661"/>
    <w:rsid w:val="00796E2F"/>
    <w:rsid w:val="007970F6"/>
    <w:rsid w:val="007A1175"/>
    <w:rsid w:val="007A3E2C"/>
    <w:rsid w:val="007B0440"/>
    <w:rsid w:val="007C3C5D"/>
    <w:rsid w:val="007C406B"/>
    <w:rsid w:val="007C42A1"/>
    <w:rsid w:val="007D6032"/>
    <w:rsid w:val="007F3714"/>
    <w:rsid w:val="007F774D"/>
    <w:rsid w:val="00803E70"/>
    <w:rsid w:val="00836E33"/>
    <w:rsid w:val="00884BAD"/>
    <w:rsid w:val="00884FF5"/>
    <w:rsid w:val="008A62D2"/>
    <w:rsid w:val="008C6A0D"/>
    <w:rsid w:val="008D3491"/>
    <w:rsid w:val="008D4AEC"/>
    <w:rsid w:val="008E6913"/>
    <w:rsid w:val="008F66C6"/>
    <w:rsid w:val="00900A80"/>
    <w:rsid w:val="009079D5"/>
    <w:rsid w:val="009419B1"/>
    <w:rsid w:val="00945505"/>
    <w:rsid w:val="00947321"/>
    <w:rsid w:val="00951F3F"/>
    <w:rsid w:val="00960C93"/>
    <w:rsid w:val="00963458"/>
    <w:rsid w:val="00963B1A"/>
    <w:rsid w:val="009660C3"/>
    <w:rsid w:val="00991264"/>
    <w:rsid w:val="009B21EE"/>
    <w:rsid w:val="009B6C08"/>
    <w:rsid w:val="009B76AB"/>
    <w:rsid w:val="009D6459"/>
    <w:rsid w:val="009E13EE"/>
    <w:rsid w:val="009E5EAA"/>
    <w:rsid w:val="009E755F"/>
    <w:rsid w:val="009E7FE7"/>
    <w:rsid w:val="00A1384A"/>
    <w:rsid w:val="00A262B4"/>
    <w:rsid w:val="00A32F40"/>
    <w:rsid w:val="00A63466"/>
    <w:rsid w:val="00A7586F"/>
    <w:rsid w:val="00AA22FA"/>
    <w:rsid w:val="00AB1D99"/>
    <w:rsid w:val="00AC63CE"/>
    <w:rsid w:val="00B009E6"/>
    <w:rsid w:val="00B13CA2"/>
    <w:rsid w:val="00B1423D"/>
    <w:rsid w:val="00B15C02"/>
    <w:rsid w:val="00B33EE6"/>
    <w:rsid w:val="00B3495B"/>
    <w:rsid w:val="00B415BE"/>
    <w:rsid w:val="00B42093"/>
    <w:rsid w:val="00B46575"/>
    <w:rsid w:val="00B60A42"/>
    <w:rsid w:val="00B7715B"/>
    <w:rsid w:val="00BA3034"/>
    <w:rsid w:val="00BC5915"/>
    <w:rsid w:val="00BC5A9C"/>
    <w:rsid w:val="00BD5B34"/>
    <w:rsid w:val="00BE2FF7"/>
    <w:rsid w:val="00BE6D7A"/>
    <w:rsid w:val="00C03F3F"/>
    <w:rsid w:val="00C14871"/>
    <w:rsid w:val="00C178D8"/>
    <w:rsid w:val="00C17D48"/>
    <w:rsid w:val="00C3303B"/>
    <w:rsid w:val="00C350EB"/>
    <w:rsid w:val="00C43719"/>
    <w:rsid w:val="00C54712"/>
    <w:rsid w:val="00C6001F"/>
    <w:rsid w:val="00C6297F"/>
    <w:rsid w:val="00C72FA0"/>
    <w:rsid w:val="00C807A1"/>
    <w:rsid w:val="00C81108"/>
    <w:rsid w:val="00CA76CB"/>
    <w:rsid w:val="00CB5488"/>
    <w:rsid w:val="00CE1339"/>
    <w:rsid w:val="00CF17B9"/>
    <w:rsid w:val="00D01D1D"/>
    <w:rsid w:val="00D0289D"/>
    <w:rsid w:val="00D3191E"/>
    <w:rsid w:val="00D37235"/>
    <w:rsid w:val="00D40AE3"/>
    <w:rsid w:val="00D42E7D"/>
    <w:rsid w:val="00D61F79"/>
    <w:rsid w:val="00D6328C"/>
    <w:rsid w:val="00D8521F"/>
    <w:rsid w:val="00DA323A"/>
    <w:rsid w:val="00DA329F"/>
    <w:rsid w:val="00DD0BF2"/>
    <w:rsid w:val="00DD325F"/>
    <w:rsid w:val="00DD4340"/>
    <w:rsid w:val="00DD66CD"/>
    <w:rsid w:val="00DE5811"/>
    <w:rsid w:val="00DE5EDC"/>
    <w:rsid w:val="00DF1DAA"/>
    <w:rsid w:val="00DF4012"/>
    <w:rsid w:val="00E0766A"/>
    <w:rsid w:val="00E23222"/>
    <w:rsid w:val="00E5766B"/>
    <w:rsid w:val="00E6161E"/>
    <w:rsid w:val="00E6180F"/>
    <w:rsid w:val="00E67872"/>
    <w:rsid w:val="00E67A07"/>
    <w:rsid w:val="00E7165D"/>
    <w:rsid w:val="00E77903"/>
    <w:rsid w:val="00EA0694"/>
    <w:rsid w:val="00EA7CA5"/>
    <w:rsid w:val="00EB2A39"/>
    <w:rsid w:val="00ED34F0"/>
    <w:rsid w:val="00EE03B7"/>
    <w:rsid w:val="00EE5A35"/>
    <w:rsid w:val="00EE7649"/>
    <w:rsid w:val="00F13B2E"/>
    <w:rsid w:val="00F13EC7"/>
    <w:rsid w:val="00F330A1"/>
    <w:rsid w:val="00F41366"/>
    <w:rsid w:val="00F42767"/>
    <w:rsid w:val="00F6652C"/>
    <w:rsid w:val="00F70F0E"/>
    <w:rsid w:val="00F76DD2"/>
    <w:rsid w:val="00F80112"/>
    <w:rsid w:val="00F82160"/>
    <w:rsid w:val="00F82AD2"/>
    <w:rsid w:val="00FD7979"/>
    <w:rsid w:val="00FE56AB"/>
    <w:rsid w:val="00FE661E"/>
    <w:rsid w:val="00FF26B0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5858"/>
  <w15:chartTrackingRefBased/>
  <w15:docId w15:val="{32FEC5B0-763B-B245-8E67-A0F1AB1E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8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36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361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3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3619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36196"/>
    <w:rPr>
      <w:b/>
      <w:bCs/>
    </w:rPr>
  </w:style>
  <w:style w:type="character" w:customStyle="1" w:styleId="apple-converted-space">
    <w:name w:val="apple-converted-space"/>
    <w:basedOn w:val="Policepardfaut"/>
    <w:rsid w:val="00636196"/>
  </w:style>
  <w:style w:type="character" w:styleId="Lienhypertexte">
    <w:name w:val="Hyperlink"/>
    <w:basedOn w:val="Policepardfaut"/>
    <w:uiPriority w:val="99"/>
    <w:unhideWhenUsed/>
    <w:rsid w:val="00636196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qFormat/>
    <w:rsid w:val="00724E8C"/>
    <w:rPr>
      <w:i/>
      <w:iCs/>
      <w:color w:val="4472C4" w:themeColor="accent1"/>
    </w:rPr>
  </w:style>
  <w:style w:type="character" w:customStyle="1" w:styleId="Titre2Car">
    <w:name w:val="Titre 2 Car"/>
    <w:basedOn w:val="Policepardfaut"/>
    <w:link w:val="Titre2"/>
    <w:uiPriority w:val="9"/>
    <w:rsid w:val="00CB5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CB54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B54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B548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54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548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BA3034"/>
    <w:rPr>
      <w:rFonts w:ascii="Times New Roman" w:eastAsia="Times New Roman" w:hAnsi="Times New Roman" w:cs="Times New Roman"/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7A3E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0D9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D3E6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074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4F7"/>
    <w:rPr>
      <w:rFonts w:ascii="Times New Roman" w:eastAsia="Times New Roman" w:hAnsi="Times New Roman" w:cs="Times New Roman"/>
      <w:kern w:val="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6074F7"/>
  </w:style>
  <w:style w:type="paragraph" w:styleId="Notedebasdepage">
    <w:name w:val="footnote text"/>
    <w:basedOn w:val="Normal"/>
    <w:link w:val="NotedebasdepageCar"/>
    <w:semiHidden/>
    <w:unhideWhenUsed/>
    <w:rsid w:val="00BE2FF7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BE2FF7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E2F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FF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0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odd2025@sciencesconf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odd2025.sciencesconf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C5473-82BB-7E45-834B-130A24C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MATHILDE DUPUI</cp:lastModifiedBy>
  <cp:revision>3</cp:revision>
  <cp:lastPrinted>2024-04-02T08:50:00Z</cp:lastPrinted>
  <dcterms:created xsi:type="dcterms:W3CDTF">2025-04-04T11:23:00Z</dcterms:created>
  <dcterms:modified xsi:type="dcterms:W3CDTF">2025-05-21T07:17:00Z</dcterms:modified>
</cp:coreProperties>
</file>